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86A21" w14:textId="5D250489" w:rsidR="004D64AE" w:rsidRPr="00153228" w:rsidRDefault="004D64AE" w:rsidP="00153228">
      <w:pPr>
        <w:autoSpaceDE w:val="0"/>
        <w:autoSpaceDN w:val="0"/>
        <w:adjustRightInd w:val="0"/>
        <w:spacing w:line="360" w:lineRule="auto"/>
        <w:ind w:right="-85"/>
        <w:jc w:val="center"/>
        <w:rPr>
          <w:rFonts w:ascii="Times New Roman" w:hAnsi="Times New Roman"/>
          <w:b/>
          <w:i/>
          <w:szCs w:val="24"/>
        </w:rPr>
      </w:pPr>
      <w:r w:rsidRPr="00153228">
        <w:rPr>
          <w:rFonts w:ascii="Times New Roman" w:hAnsi="Times New Roman"/>
          <w:b/>
          <w:i/>
          <w:szCs w:val="24"/>
        </w:rPr>
        <w:t xml:space="preserve">CURRICULUM VITAE </w:t>
      </w:r>
    </w:p>
    <w:p w14:paraId="724C4608" w14:textId="77777777" w:rsidR="00AE309D" w:rsidRPr="00153228" w:rsidRDefault="00AE309D" w:rsidP="00153228">
      <w:pPr>
        <w:spacing w:line="360" w:lineRule="auto"/>
        <w:rPr>
          <w:rFonts w:ascii="Times New Roman" w:hAnsi="Times New Roman"/>
          <w:szCs w:val="24"/>
        </w:rPr>
      </w:pPr>
    </w:p>
    <w:p w14:paraId="73279D22" w14:textId="77777777" w:rsidR="004D64AE" w:rsidRPr="00153228" w:rsidRDefault="004D64AE" w:rsidP="00153228">
      <w:pPr>
        <w:spacing w:line="360" w:lineRule="auto"/>
        <w:rPr>
          <w:rFonts w:ascii="Times New Roman" w:hAnsi="Times New Roman"/>
          <w:szCs w:val="24"/>
        </w:rPr>
      </w:pPr>
      <w:r w:rsidRPr="00153228">
        <w:rPr>
          <w:rFonts w:ascii="Times New Roman" w:hAnsi="Times New Roman"/>
          <w:noProof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E623601" wp14:editId="28BE9B22">
                <wp:simplePos x="0" y="0"/>
                <wp:positionH relativeFrom="column">
                  <wp:posOffset>4993640</wp:posOffset>
                </wp:positionH>
                <wp:positionV relativeFrom="paragraph">
                  <wp:posOffset>17145</wp:posOffset>
                </wp:positionV>
                <wp:extent cx="1076325" cy="1019175"/>
                <wp:effectExtent l="0" t="0" r="28575" b="28575"/>
                <wp:wrapNone/>
                <wp:docPr id="10" name="Caixa de Text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6325" cy="1019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BD4E483" w14:textId="77777777" w:rsidR="004D64AE" w:rsidRDefault="004D64AE" w:rsidP="004D64AE">
                            <w:pPr>
                              <w:jc w:val="center"/>
                            </w:pPr>
                          </w:p>
                          <w:p w14:paraId="114F4FF5" w14:textId="77777777" w:rsidR="004D64AE" w:rsidRDefault="004D64AE" w:rsidP="004D64AE">
                            <w:pPr>
                              <w:jc w:val="center"/>
                            </w:pPr>
                          </w:p>
                          <w:p w14:paraId="2ABB1FBB" w14:textId="77777777" w:rsidR="004D64AE" w:rsidRPr="00CA0E2E" w:rsidRDefault="004D64AE" w:rsidP="004D64AE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Foto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E623601" id="_x0000_t202" coordsize="21600,21600" o:spt="202" path="m,l,21600r21600,l21600,xe">
                <v:stroke joinstyle="miter"/>
                <v:path gradientshapeok="t" o:connecttype="rect"/>
              </v:shapetype>
              <v:shape id="Caixa de Texto 10" o:spid="_x0000_s1026" type="#_x0000_t202" style="position:absolute;margin-left:393.2pt;margin-top:1.35pt;width:84.75pt;height:80.2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" fillcolor="white [3201]" strokeweight=".5pt">
                <v:textbox>
                  <w:txbxContent>
                    <w:p w14:paraId="5BD4E483" w14:textId="77777777" w:rsidR="004D64AE" w:rsidRDefault="004D64AE" w:rsidP="004D64AE">
                      <w:pPr>
                        <w:jc w:val="center"/>
                      </w:pPr>
                    </w:p>
                    <w:p w14:paraId="114F4FF5" w14:textId="77777777" w:rsidR="004D64AE" w:rsidRDefault="004D64AE" w:rsidP="004D64AE">
                      <w:pPr>
                        <w:jc w:val="center"/>
                      </w:pPr>
                    </w:p>
                    <w:p w14:paraId="2ABB1FBB" w14:textId="77777777" w:rsidR="004D64AE" w:rsidRPr="00CA0E2E" w:rsidRDefault="004D64AE" w:rsidP="004D64AE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Foto</w:t>
                      </w:r>
                    </w:p>
                  </w:txbxContent>
                </v:textbox>
              </v:shape>
            </w:pict>
          </mc:Fallback>
        </mc:AlternateContent>
      </w:r>
      <w:r w:rsidRPr="00153228">
        <w:rPr>
          <w:rFonts w:ascii="Times New Roman" w:hAnsi="Times New Roman"/>
          <w:szCs w:val="24"/>
        </w:rPr>
        <w:t>[Nome Completo]</w:t>
      </w:r>
    </w:p>
    <w:p w14:paraId="51C427D9" w14:textId="77777777" w:rsidR="004D64AE" w:rsidRPr="00153228" w:rsidRDefault="004D64AE" w:rsidP="00153228">
      <w:pPr>
        <w:spacing w:line="360" w:lineRule="auto"/>
        <w:rPr>
          <w:rFonts w:ascii="Times New Roman" w:hAnsi="Times New Roman"/>
          <w:szCs w:val="24"/>
        </w:rPr>
      </w:pPr>
      <w:r w:rsidRPr="00153228">
        <w:rPr>
          <w:rFonts w:ascii="Times New Roman" w:hAnsi="Times New Roman"/>
          <w:szCs w:val="24"/>
        </w:rPr>
        <w:t>Brasileiro, [Estado Civil], [Idade] anos</w:t>
      </w:r>
      <w:r w:rsidRPr="00153228">
        <w:rPr>
          <w:rFonts w:ascii="Times New Roman" w:hAnsi="Times New Roman"/>
          <w:szCs w:val="24"/>
        </w:rPr>
        <w:br/>
        <w:t>[Endereço – Rua/Av. + Numero + Complemento]</w:t>
      </w:r>
      <w:r w:rsidRPr="00153228">
        <w:rPr>
          <w:rFonts w:ascii="Times New Roman" w:hAnsi="Times New Roman"/>
          <w:szCs w:val="24"/>
        </w:rPr>
        <w:br/>
        <w:t>[Bairro] – [Cidade] – [Estado]</w:t>
      </w:r>
      <w:r w:rsidRPr="00153228">
        <w:rPr>
          <w:rFonts w:ascii="Times New Roman" w:hAnsi="Times New Roman"/>
          <w:szCs w:val="24"/>
        </w:rPr>
        <w:br/>
        <w:t>Telefone: [Telefone com DDD] / E-mail: [E-mail]</w:t>
      </w:r>
      <w:r w:rsidRPr="00153228">
        <w:rPr>
          <w:rFonts w:ascii="Times New Roman" w:hAnsi="Times New Roman"/>
          <w:szCs w:val="24"/>
        </w:rPr>
        <w:br/>
      </w:r>
    </w:p>
    <w:p w14:paraId="6D398B78" w14:textId="77777777" w:rsidR="004D64AE" w:rsidRPr="00153228" w:rsidRDefault="004D64AE" w:rsidP="00153228">
      <w:pPr>
        <w:pStyle w:val="Seo"/>
        <w:spacing w:before="0" w:line="360" w:lineRule="auto"/>
        <w:rPr>
          <w:rFonts w:ascii="Times New Roman" w:hAnsi="Times New Roman"/>
          <w:sz w:val="24"/>
          <w:szCs w:val="24"/>
        </w:rPr>
      </w:pPr>
      <w:r w:rsidRPr="00153228">
        <w:rPr>
          <w:rFonts w:ascii="Times New Roman" w:hAnsi="Times New Roman"/>
          <w:sz w:val="24"/>
          <w:szCs w:val="24"/>
        </w:rPr>
        <w:t>objetivo</w:t>
      </w:r>
    </w:p>
    <w:p w14:paraId="53A85A0D" w14:textId="77777777" w:rsidR="004D64AE" w:rsidRPr="00153228" w:rsidRDefault="004D64AE" w:rsidP="00153228">
      <w:pPr>
        <w:pStyle w:val="Seo"/>
        <w:spacing w:before="0" w:line="360" w:lineRule="auto"/>
        <w:rPr>
          <w:rFonts w:ascii="Times New Roman" w:hAnsi="Times New Roman"/>
          <w:sz w:val="24"/>
          <w:szCs w:val="24"/>
        </w:rPr>
      </w:pPr>
      <w:r w:rsidRPr="00153228">
        <w:rPr>
          <w:rFonts w:ascii="Times New Roman" w:hAnsi="Times New Roman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5227DE" wp14:editId="71D0322F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9525" t="9525" r="9525" b="8890"/>
                <wp:wrapNone/>
                <wp:docPr id="9" name="Conector de Seta Reta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AE796C7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de Seta Reta 9" o:spid="_x0000_s1026" type="#_x0000_t32" style="position:absolute;margin-left:.3pt;margin-top:6.05pt;width:478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" strokecolor="#b9bec7" strokeweight="1pt">
                <w10:wrap anchorx="margin"/>
              </v:shape>
            </w:pict>
          </mc:Fallback>
        </mc:AlternateContent>
      </w:r>
    </w:p>
    <w:p w14:paraId="7C938E71" w14:textId="77777777" w:rsidR="004D64AE" w:rsidRPr="00153228" w:rsidRDefault="004D64AE" w:rsidP="00153228">
      <w:pPr>
        <w:spacing w:line="360" w:lineRule="auto"/>
        <w:rPr>
          <w:rFonts w:ascii="Times New Roman" w:hAnsi="Times New Roman"/>
          <w:szCs w:val="24"/>
        </w:rPr>
      </w:pPr>
      <w:r w:rsidRPr="00153228">
        <w:rPr>
          <w:rFonts w:ascii="Times New Roman" w:hAnsi="Times New Roman"/>
          <w:szCs w:val="24"/>
        </w:rPr>
        <w:t>[O que pretende com a experiência como monitor]</w:t>
      </w:r>
    </w:p>
    <w:p w14:paraId="43CC9091" w14:textId="77777777" w:rsidR="004D64AE" w:rsidRPr="00153228" w:rsidRDefault="004D64AE" w:rsidP="00153228">
      <w:pPr>
        <w:pStyle w:val="Seo"/>
        <w:spacing w:before="0" w:line="360" w:lineRule="auto"/>
        <w:rPr>
          <w:rFonts w:ascii="Times New Roman" w:hAnsi="Times New Roman"/>
          <w:sz w:val="24"/>
          <w:szCs w:val="24"/>
        </w:rPr>
      </w:pPr>
    </w:p>
    <w:p w14:paraId="19D2ECE9" w14:textId="77777777" w:rsidR="004D64AE" w:rsidRPr="00153228" w:rsidRDefault="004D64AE" w:rsidP="00153228">
      <w:pPr>
        <w:pStyle w:val="Seo"/>
        <w:spacing w:before="0" w:line="360" w:lineRule="auto"/>
        <w:rPr>
          <w:rFonts w:ascii="Times New Roman" w:hAnsi="Times New Roman"/>
          <w:sz w:val="24"/>
          <w:szCs w:val="24"/>
        </w:rPr>
      </w:pPr>
      <w:r w:rsidRPr="00153228">
        <w:rPr>
          <w:rFonts w:ascii="Times New Roman" w:hAnsi="Times New Roman"/>
          <w:sz w:val="24"/>
          <w:szCs w:val="24"/>
        </w:rPr>
        <w:t>FORMAÇÃO</w:t>
      </w:r>
    </w:p>
    <w:p w14:paraId="4BD75F24" w14:textId="77777777" w:rsidR="004D64AE" w:rsidRPr="00153228" w:rsidRDefault="004D64AE" w:rsidP="00153228">
      <w:pPr>
        <w:pStyle w:val="Seo"/>
        <w:spacing w:before="0" w:line="360" w:lineRule="auto"/>
        <w:rPr>
          <w:rFonts w:ascii="Times New Roman" w:hAnsi="Times New Roman"/>
          <w:sz w:val="24"/>
          <w:szCs w:val="24"/>
        </w:rPr>
      </w:pPr>
      <w:r w:rsidRPr="00153228">
        <w:rPr>
          <w:rFonts w:ascii="Times New Roman" w:hAnsi="Times New Roman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B221A4D" wp14:editId="4657E519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9525" t="14605" r="9525" b="13335"/>
                <wp:wrapNone/>
                <wp:docPr id="8" name="Conector de Seta Reta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4EB5D7" id="Conector de Seta Reta 8" o:spid="_x0000_s1026" type="#_x0000_t32" style="position:absolute;margin-left:.3pt;margin-top:6.05pt;width:478.5pt;height:.05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" strokecolor="#b9bec7" strokeweight="1pt">
                <w10:wrap anchorx="margin"/>
              </v:shape>
            </w:pict>
          </mc:Fallback>
        </mc:AlternateContent>
      </w:r>
    </w:p>
    <w:p w14:paraId="2069C045" w14:textId="77777777" w:rsidR="004D64AE" w:rsidRPr="00153228" w:rsidRDefault="004D64AE" w:rsidP="00153228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 w:val="0"/>
        <w:rPr>
          <w:rFonts w:ascii="Times New Roman" w:hAnsi="Times New Roman"/>
          <w:szCs w:val="24"/>
        </w:rPr>
      </w:pPr>
      <w:r w:rsidRPr="00153228">
        <w:rPr>
          <w:rFonts w:ascii="Times New Roman" w:hAnsi="Times New Roman"/>
          <w:szCs w:val="24"/>
        </w:rPr>
        <w:t>Nível médio, ano de conclusão</w:t>
      </w:r>
    </w:p>
    <w:p w14:paraId="1401E8E4" w14:textId="77777777" w:rsidR="004D64AE" w:rsidRPr="00153228" w:rsidRDefault="004D64AE" w:rsidP="00153228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 w:val="0"/>
        <w:rPr>
          <w:rFonts w:ascii="Times New Roman" w:hAnsi="Times New Roman"/>
          <w:szCs w:val="24"/>
        </w:rPr>
      </w:pPr>
      <w:r w:rsidRPr="00153228">
        <w:rPr>
          <w:rFonts w:ascii="Times New Roman" w:hAnsi="Times New Roman"/>
          <w:szCs w:val="24"/>
        </w:rPr>
        <w:t>[quando for o caso] Nível superior já cursado, ano de conclusão ou período em que abandonou</w:t>
      </w:r>
    </w:p>
    <w:p w14:paraId="285033CB" w14:textId="4CF8601B" w:rsidR="004D64AE" w:rsidRPr="00153228" w:rsidRDefault="004D64AE" w:rsidP="00153228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 w:val="0"/>
        <w:rPr>
          <w:rFonts w:ascii="Times New Roman" w:hAnsi="Times New Roman"/>
          <w:szCs w:val="24"/>
        </w:rPr>
      </w:pPr>
      <w:r w:rsidRPr="00153228">
        <w:rPr>
          <w:rFonts w:ascii="Times New Roman" w:hAnsi="Times New Roman"/>
          <w:szCs w:val="24"/>
        </w:rPr>
        <w:t xml:space="preserve">Nível superior em curso, período cursado em </w:t>
      </w:r>
      <w:r w:rsidR="0004300B" w:rsidRPr="00153228">
        <w:rPr>
          <w:rFonts w:ascii="Times New Roman" w:hAnsi="Times New Roman"/>
          <w:szCs w:val="24"/>
        </w:rPr>
        <w:t>202</w:t>
      </w:r>
      <w:r w:rsidR="0038479A">
        <w:rPr>
          <w:rFonts w:ascii="Times New Roman" w:hAnsi="Times New Roman"/>
          <w:szCs w:val="24"/>
        </w:rPr>
        <w:t>6.1</w:t>
      </w:r>
      <w:r w:rsidR="00967781">
        <w:rPr>
          <w:rFonts w:ascii="Times New Roman" w:hAnsi="Times New Roman"/>
          <w:szCs w:val="24"/>
        </w:rPr>
        <w:t>.</w:t>
      </w:r>
      <w:r w:rsidRPr="00153228">
        <w:rPr>
          <w:rFonts w:ascii="Times New Roman" w:hAnsi="Times New Roman"/>
          <w:szCs w:val="24"/>
        </w:rPr>
        <w:br/>
      </w:r>
    </w:p>
    <w:p w14:paraId="27DFB8BB" w14:textId="77777777" w:rsidR="004D64AE" w:rsidRPr="00153228" w:rsidRDefault="004D64AE" w:rsidP="00153228">
      <w:pPr>
        <w:pStyle w:val="Seo"/>
        <w:spacing w:before="0" w:line="360" w:lineRule="auto"/>
        <w:rPr>
          <w:rFonts w:ascii="Times New Roman" w:hAnsi="Times New Roman"/>
          <w:sz w:val="24"/>
          <w:szCs w:val="24"/>
        </w:rPr>
      </w:pPr>
      <w:r w:rsidRPr="00153228">
        <w:rPr>
          <w:rFonts w:ascii="Times New Roman" w:hAnsi="Times New Roman"/>
          <w:sz w:val="24"/>
          <w:szCs w:val="24"/>
        </w:rPr>
        <w:t>EXPERIÊNCIA PROFISSIONAL</w:t>
      </w:r>
    </w:p>
    <w:p w14:paraId="4CBEAA6F" w14:textId="77777777" w:rsidR="004D64AE" w:rsidRPr="00153228" w:rsidRDefault="004D64AE" w:rsidP="00153228">
      <w:pPr>
        <w:pStyle w:val="Seo"/>
        <w:spacing w:before="0" w:line="360" w:lineRule="auto"/>
        <w:rPr>
          <w:rFonts w:ascii="Times New Roman" w:hAnsi="Times New Roman"/>
          <w:sz w:val="24"/>
          <w:szCs w:val="24"/>
        </w:rPr>
      </w:pPr>
      <w:r w:rsidRPr="00153228">
        <w:rPr>
          <w:rFonts w:ascii="Times New Roman" w:hAnsi="Times New Roman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4FCC3DA" wp14:editId="5FF25EE1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9525" t="10795" r="9525" b="7620"/>
                <wp:wrapNone/>
                <wp:docPr id="6" name="Conector de Seta Reta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68461B" id="Conector de Seta Reta 6" o:spid="_x0000_s1026" type="#_x0000_t32" style="position:absolute;margin-left:.3pt;margin-top:6.05pt;width:478.5pt;height:.0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" strokecolor="#b9bec7" strokeweight="1pt">
                <w10:wrap anchorx="margin"/>
              </v:shape>
            </w:pict>
          </mc:Fallback>
        </mc:AlternateContent>
      </w:r>
    </w:p>
    <w:p w14:paraId="499D4F9F" w14:textId="77777777" w:rsidR="004D64AE" w:rsidRPr="00153228" w:rsidRDefault="004D64AE" w:rsidP="00153228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 w:val="0"/>
        <w:rPr>
          <w:rFonts w:ascii="Times New Roman" w:hAnsi="Times New Roman"/>
          <w:b/>
          <w:szCs w:val="24"/>
        </w:rPr>
      </w:pPr>
      <w:r w:rsidRPr="00153228">
        <w:rPr>
          <w:rFonts w:ascii="Times New Roman" w:hAnsi="Times New Roman"/>
          <w:b/>
          <w:szCs w:val="24"/>
        </w:rPr>
        <w:t>[Período] – Empresa</w:t>
      </w:r>
      <w:r w:rsidRPr="00153228">
        <w:rPr>
          <w:rFonts w:ascii="Times New Roman" w:hAnsi="Times New Roman"/>
          <w:szCs w:val="24"/>
        </w:rPr>
        <w:br/>
        <w:t xml:space="preserve">Cargo: </w:t>
      </w:r>
      <w:r w:rsidRPr="00153228">
        <w:rPr>
          <w:rFonts w:ascii="Times New Roman" w:hAnsi="Times New Roman"/>
          <w:szCs w:val="24"/>
        </w:rPr>
        <w:br/>
        <w:t xml:space="preserve">Principais atividades: </w:t>
      </w:r>
    </w:p>
    <w:p w14:paraId="330464CC" w14:textId="77777777" w:rsidR="004D64AE" w:rsidRPr="00153228" w:rsidRDefault="004D64AE" w:rsidP="00153228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 w:val="0"/>
        <w:rPr>
          <w:rFonts w:ascii="Times New Roman" w:hAnsi="Times New Roman"/>
          <w:b/>
          <w:szCs w:val="24"/>
        </w:rPr>
      </w:pPr>
      <w:r w:rsidRPr="00153228">
        <w:rPr>
          <w:rFonts w:ascii="Times New Roman" w:hAnsi="Times New Roman"/>
          <w:b/>
          <w:szCs w:val="24"/>
        </w:rPr>
        <w:t>[Período] – Empresa</w:t>
      </w:r>
      <w:r w:rsidRPr="00153228">
        <w:rPr>
          <w:rFonts w:ascii="Times New Roman" w:hAnsi="Times New Roman"/>
          <w:szCs w:val="24"/>
        </w:rPr>
        <w:br/>
        <w:t xml:space="preserve">Cargo: </w:t>
      </w:r>
      <w:r w:rsidRPr="00153228">
        <w:rPr>
          <w:rFonts w:ascii="Times New Roman" w:hAnsi="Times New Roman"/>
          <w:szCs w:val="24"/>
        </w:rPr>
        <w:br/>
        <w:t>Principais atividades:</w:t>
      </w:r>
    </w:p>
    <w:p w14:paraId="4A9BBE60" w14:textId="77777777" w:rsidR="004D64AE" w:rsidRPr="00153228" w:rsidRDefault="004D64AE" w:rsidP="00153228">
      <w:pPr>
        <w:pStyle w:val="PargrafodaLista"/>
        <w:spacing w:line="360" w:lineRule="auto"/>
        <w:ind w:left="284"/>
        <w:rPr>
          <w:rFonts w:ascii="Times New Roman" w:hAnsi="Times New Roman"/>
          <w:szCs w:val="24"/>
        </w:rPr>
      </w:pPr>
    </w:p>
    <w:p w14:paraId="53E341AA" w14:textId="77777777" w:rsidR="004D64AE" w:rsidRPr="00153228" w:rsidRDefault="004D64AE" w:rsidP="00153228">
      <w:pPr>
        <w:pStyle w:val="Seo"/>
        <w:spacing w:before="0" w:line="360" w:lineRule="auto"/>
        <w:rPr>
          <w:rFonts w:ascii="Times New Roman" w:hAnsi="Times New Roman"/>
          <w:sz w:val="24"/>
          <w:szCs w:val="24"/>
        </w:rPr>
      </w:pPr>
      <w:r w:rsidRPr="00153228">
        <w:rPr>
          <w:rFonts w:ascii="Times New Roman" w:hAnsi="Times New Roman"/>
          <w:bCs/>
          <w:sz w:val="24"/>
          <w:szCs w:val="24"/>
        </w:rPr>
        <w:t>Participação em congressos e eventos</w:t>
      </w:r>
    </w:p>
    <w:p w14:paraId="505AF9F6" w14:textId="77777777" w:rsidR="004D64AE" w:rsidRPr="00153228" w:rsidRDefault="004D64AE" w:rsidP="00153228">
      <w:pPr>
        <w:pStyle w:val="Seo"/>
        <w:spacing w:before="0" w:line="360" w:lineRule="auto"/>
        <w:rPr>
          <w:rFonts w:ascii="Times New Roman" w:hAnsi="Times New Roman"/>
          <w:sz w:val="24"/>
          <w:szCs w:val="24"/>
        </w:rPr>
      </w:pPr>
      <w:r w:rsidRPr="00153228">
        <w:rPr>
          <w:rFonts w:ascii="Times New Roman" w:hAnsi="Times New Roman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02ED206" wp14:editId="4F3C2CC9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9525" t="6350" r="9525" b="12065"/>
                <wp:wrapNone/>
                <wp:docPr id="5" name="Conector de Seta Reta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CA4E3F" id="Conector de Seta Reta 5" o:spid="_x0000_s1026" type="#_x0000_t32" style="position:absolute;margin-left:.3pt;margin-top:6.05pt;width:478.5pt;height:.0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" strokecolor="#b9bec7" strokeweight="1pt">
                <w10:wrap anchorx="margin"/>
              </v:shape>
            </w:pict>
          </mc:Fallback>
        </mc:AlternateContent>
      </w:r>
    </w:p>
    <w:p w14:paraId="4D343F16" w14:textId="77777777" w:rsidR="004D64AE" w:rsidRPr="00153228" w:rsidRDefault="004D64AE" w:rsidP="00153228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 w:val="0"/>
        <w:rPr>
          <w:rFonts w:ascii="Times New Roman" w:hAnsi="Times New Roman"/>
          <w:szCs w:val="24"/>
        </w:rPr>
      </w:pPr>
      <w:r w:rsidRPr="00153228">
        <w:rPr>
          <w:rFonts w:ascii="Times New Roman" w:hAnsi="Times New Roman"/>
          <w:szCs w:val="24"/>
        </w:rPr>
        <w:t xml:space="preserve">[Descrição], </w:t>
      </w:r>
      <w:proofErr w:type="gramStart"/>
      <w:r w:rsidRPr="00153228">
        <w:rPr>
          <w:rFonts w:ascii="Times New Roman" w:hAnsi="Times New Roman"/>
          <w:szCs w:val="24"/>
        </w:rPr>
        <w:t>[Local</w:t>
      </w:r>
      <w:proofErr w:type="gramEnd"/>
      <w:r w:rsidRPr="00153228">
        <w:rPr>
          <w:rFonts w:ascii="Times New Roman" w:hAnsi="Times New Roman"/>
          <w:szCs w:val="24"/>
        </w:rPr>
        <w:t>], [Mês e Ano].</w:t>
      </w:r>
    </w:p>
    <w:p w14:paraId="68651E55" w14:textId="77777777" w:rsidR="004D64AE" w:rsidRPr="00153228" w:rsidRDefault="004D64AE" w:rsidP="00153228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 w:val="0"/>
        <w:rPr>
          <w:rFonts w:ascii="Times New Roman" w:hAnsi="Times New Roman"/>
          <w:szCs w:val="24"/>
        </w:rPr>
      </w:pPr>
      <w:r w:rsidRPr="00153228">
        <w:rPr>
          <w:rFonts w:ascii="Times New Roman" w:hAnsi="Times New Roman"/>
          <w:szCs w:val="24"/>
        </w:rPr>
        <w:t xml:space="preserve">[Descrição], </w:t>
      </w:r>
      <w:proofErr w:type="gramStart"/>
      <w:r w:rsidRPr="00153228">
        <w:rPr>
          <w:rFonts w:ascii="Times New Roman" w:hAnsi="Times New Roman"/>
          <w:szCs w:val="24"/>
        </w:rPr>
        <w:t>[Local</w:t>
      </w:r>
      <w:proofErr w:type="gramEnd"/>
      <w:r w:rsidRPr="00153228">
        <w:rPr>
          <w:rFonts w:ascii="Times New Roman" w:hAnsi="Times New Roman"/>
          <w:szCs w:val="24"/>
        </w:rPr>
        <w:t>], [Mês e Ano].</w:t>
      </w:r>
    </w:p>
    <w:p w14:paraId="458973BB" w14:textId="77777777" w:rsidR="004D64AE" w:rsidRPr="00153228" w:rsidRDefault="004D64AE" w:rsidP="00153228">
      <w:pPr>
        <w:pStyle w:val="Seo"/>
        <w:spacing w:before="0" w:line="360" w:lineRule="auto"/>
        <w:rPr>
          <w:rFonts w:ascii="Times New Roman" w:hAnsi="Times New Roman"/>
          <w:sz w:val="24"/>
          <w:szCs w:val="24"/>
        </w:rPr>
      </w:pPr>
    </w:p>
    <w:p w14:paraId="4529B9F4" w14:textId="77777777" w:rsidR="004D64AE" w:rsidRPr="00153228" w:rsidRDefault="004D64AE" w:rsidP="00153228">
      <w:pPr>
        <w:pStyle w:val="Seo"/>
        <w:spacing w:before="0" w:line="360" w:lineRule="auto"/>
        <w:rPr>
          <w:rFonts w:ascii="Times New Roman" w:hAnsi="Times New Roman"/>
          <w:sz w:val="24"/>
          <w:szCs w:val="24"/>
        </w:rPr>
      </w:pPr>
      <w:r w:rsidRPr="00153228">
        <w:rPr>
          <w:rFonts w:ascii="Times New Roman" w:hAnsi="Times New Roman"/>
          <w:sz w:val="24"/>
          <w:szCs w:val="24"/>
        </w:rPr>
        <w:t>Trabalhos apresentados em congressos e eventos</w:t>
      </w:r>
    </w:p>
    <w:p w14:paraId="6CCFAA7E" w14:textId="77777777" w:rsidR="004D64AE" w:rsidRPr="00153228" w:rsidRDefault="004D64AE" w:rsidP="00153228">
      <w:pPr>
        <w:pStyle w:val="Seo"/>
        <w:spacing w:before="0" w:line="360" w:lineRule="auto"/>
        <w:rPr>
          <w:rFonts w:ascii="Times New Roman" w:hAnsi="Times New Roman"/>
          <w:sz w:val="24"/>
          <w:szCs w:val="24"/>
        </w:rPr>
      </w:pPr>
      <w:r w:rsidRPr="00153228">
        <w:rPr>
          <w:rFonts w:ascii="Times New Roman" w:hAnsi="Times New Roman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28EF78E" wp14:editId="51BBE8F0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9525" t="6350" r="9525" b="12065"/>
                <wp:wrapNone/>
                <wp:docPr id="4" name="Conector de Seta Reta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C2D921D" id="Conector de Seta Reta 4" o:spid="_x0000_s1026" type="#_x0000_t32" style="position:absolute;margin-left:.3pt;margin-top:6.05pt;width:478.5pt;height:.05pt;z-index:2516654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" strokecolor="#b9bec7" strokeweight="1pt">
                <w10:wrap anchorx="margin"/>
              </v:shape>
            </w:pict>
          </mc:Fallback>
        </mc:AlternateContent>
      </w:r>
    </w:p>
    <w:p w14:paraId="75CC9057" w14:textId="77777777" w:rsidR="004D64AE" w:rsidRPr="00153228" w:rsidRDefault="004D64AE" w:rsidP="00153228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 w:val="0"/>
        <w:rPr>
          <w:rFonts w:ascii="Times New Roman" w:hAnsi="Times New Roman"/>
          <w:szCs w:val="24"/>
        </w:rPr>
      </w:pPr>
      <w:r w:rsidRPr="00153228">
        <w:rPr>
          <w:rFonts w:ascii="Times New Roman" w:hAnsi="Times New Roman"/>
          <w:szCs w:val="24"/>
        </w:rPr>
        <w:t xml:space="preserve">[título], </w:t>
      </w:r>
      <w:proofErr w:type="gramStart"/>
      <w:r w:rsidRPr="00153228">
        <w:rPr>
          <w:rFonts w:ascii="Times New Roman" w:hAnsi="Times New Roman"/>
          <w:szCs w:val="24"/>
        </w:rPr>
        <w:t>[Local</w:t>
      </w:r>
      <w:proofErr w:type="gramEnd"/>
      <w:r w:rsidRPr="00153228">
        <w:rPr>
          <w:rFonts w:ascii="Times New Roman" w:hAnsi="Times New Roman"/>
          <w:szCs w:val="24"/>
        </w:rPr>
        <w:t>], [Mês e Ano].</w:t>
      </w:r>
    </w:p>
    <w:p w14:paraId="43CA6173" w14:textId="77777777" w:rsidR="004D64AE" w:rsidRPr="00153228" w:rsidRDefault="004D64AE" w:rsidP="00153228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 w:val="0"/>
        <w:rPr>
          <w:rFonts w:ascii="Times New Roman" w:hAnsi="Times New Roman"/>
          <w:szCs w:val="24"/>
        </w:rPr>
      </w:pPr>
      <w:r w:rsidRPr="00153228">
        <w:rPr>
          <w:rFonts w:ascii="Times New Roman" w:hAnsi="Times New Roman"/>
          <w:szCs w:val="24"/>
        </w:rPr>
        <w:t xml:space="preserve">[título], </w:t>
      </w:r>
      <w:proofErr w:type="gramStart"/>
      <w:r w:rsidRPr="00153228">
        <w:rPr>
          <w:rFonts w:ascii="Times New Roman" w:hAnsi="Times New Roman"/>
          <w:szCs w:val="24"/>
        </w:rPr>
        <w:t>[Local</w:t>
      </w:r>
      <w:proofErr w:type="gramEnd"/>
      <w:r w:rsidRPr="00153228">
        <w:rPr>
          <w:rFonts w:ascii="Times New Roman" w:hAnsi="Times New Roman"/>
          <w:szCs w:val="24"/>
        </w:rPr>
        <w:t>], [Mês e Ano].</w:t>
      </w:r>
    </w:p>
    <w:p w14:paraId="46095EC1" w14:textId="77777777" w:rsidR="004D64AE" w:rsidRPr="00153228" w:rsidRDefault="004D64AE" w:rsidP="00153228">
      <w:pPr>
        <w:autoSpaceDE w:val="0"/>
        <w:autoSpaceDN w:val="0"/>
        <w:adjustRightInd w:val="0"/>
        <w:spacing w:line="360" w:lineRule="auto"/>
        <w:ind w:right="-86"/>
        <w:rPr>
          <w:rFonts w:ascii="Times New Roman" w:hAnsi="Times New Roman"/>
          <w:szCs w:val="24"/>
        </w:rPr>
      </w:pPr>
    </w:p>
    <w:p w14:paraId="7084F41E" w14:textId="77777777" w:rsidR="004D64AE" w:rsidRPr="00153228" w:rsidRDefault="004D64AE" w:rsidP="00153228">
      <w:pPr>
        <w:pStyle w:val="Seo"/>
        <w:spacing w:before="0" w:line="360" w:lineRule="auto"/>
        <w:rPr>
          <w:rFonts w:ascii="Times New Roman" w:hAnsi="Times New Roman"/>
          <w:sz w:val="24"/>
          <w:szCs w:val="24"/>
        </w:rPr>
      </w:pPr>
      <w:r w:rsidRPr="00153228">
        <w:rPr>
          <w:rFonts w:ascii="Times New Roman" w:hAnsi="Times New Roman"/>
          <w:sz w:val="24"/>
          <w:szCs w:val="24"/>
        </w:rPr>
        <w:t>Publicação de trabalhos em periódicos/revistas científicas</w:t>
      </w:r>
    </w:p>
    <w:p w14:paraId="37961337" w14:textId="77777777" w:rsidR="004D64AE" w:rsidRPr="00153228" w:rsidRDefault="004D64AE" w:rsidP="00153228">
      <w:pPr>
        <w:pStyle w:val="Seo"/>
        <w:spacing w:before="0" w:line="360" w:lineRule="auto"/>
        <w:rPr>
          <w:rFonts w:ascii="Times New Roman" w:hAnsi="Times New Roman"/>
          <w:sz w:val="24"/>
          <w:szCs w:val="24"/>
        </w:rPr>
      </w:pPr>
      <w:r w:rsidRPr="00153228">
        <w:rPr>
          <w:rFonts w:ascii="Times New Roman" w:hAnsi="Times New Roman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0E41DAC" wp14:editId="3A532B33">
                <wp:simplePos x="0" y="0"/>
                <wp:positionH relativeFrom="margin">
                  <wp:align>left</wp:align>
                </wp:positionH>
                <wp:positionV relativeFrom="paragraph">
                  <wp:posOffset>26035</wp:posOffset>
                </wp:positionV>
                <wp:extent cx="6076950" cy="635"/>
                <wp:effectExtent l="0" t="0" r="19050" b="37465"/>
                <wp:wrapNone/>
                <wp:docPr id="11" name="Conector de Seta Reta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1FE600" id="Conector de Seta Reta 11" o:spid="_x0000_s1026" type="#_x0000_t32" style="position:absolute;margin-left:0;margin-top:2.05pt;width:478.5pt;height:.05pt;z-index:251667456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" strokecolor="#b9bec7" strokeweight="1pt">
                <w10:wrap anchorx="margin"/>
              </v:shape>
            </w:pict>
          </mc:Fallback>
        </mc:AlternateContent>
      </w:r>
    </w:p>
    <w:p w14:paraId="136C099D" w14:textId="77777777" w:rsidR="004D64AE" w:rsidRPr="00153228" w:rsidRDefault="004D64AE" w:rsidP="00153228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 w:val="0"/>
        <w:rPr>
          <w:rFonts w:ascii="Times New Roman" w:hAnsi="Times New Roman"/>
          <w:szCs w:val="24"/>
        </w:rPr>
      </w:pPr>
      <w:r w:rsidRPr="00153228">
        <w:rPr>
          <w:rFonts w:ascii="Times New Roman" w:hAnsi="Times New Roman"/>
          <w:szCs w:val="24"/>
        </w:rPr>
        <w:t>[título], [Nome da revista], [Mês e Ano].</w:t>
      </w:r>
    </w:p>
    <w:p w14:paraId="32B97D57" w14:textId="77777777" w:rsidR="004D64AE" w:rsidRPr="00153228" w:rsidRDefault="004D64AE" w:rsidP="00153228">
      <w:pPr>
        <w:pStyle w:val="PargrafodaLista"/>
        <w:numPr>
          <w:ilvl w:val="0"/>
          <w:numId w:val="3"/>
        </w:numPr>
        <w:spacing w:line="360" w:lineRule="auto"/>
        <w:ind w:left="284" w:hanging="284"/>
        <w:contextualSpacing w:val="0"/>
        <w:rPr>
          <w:rFonts w:ascii="Times New Roman" w:hAnsi="Times New Roman"/>
          <w:szCs w:val="24"/>
        </w:rPr>
      </w:pPr>
      <w:r w:rsidRPr="00153228">
        <w:rPr>
          <w:rFonts w:ascii="Times New Roman" w:hAnsi="Times New Roman"/>
          <w:szCs w:val="24"/>
        </w:rPr>
        <w:t>[título], [Nome da revista], [Mês e Ano].</w:t>
      </w:r>
    </w:p>
    <w:p w14:paraId="110A3A04" w14:textId="77777777" w:rsidR="004D64AE" w:rsidRPr="00153228" w:rsidRDefault="004D64AE" w:rsidP="00153228">
      <w:pPr>
        <w:autoSpaceDE w:val="0"/>
        <w:autoSpaceDN w:val="0"/>
        <w:adjustRightInd w:val="0"/>
        <w:spacing w:line="360" w:lineRule="auto"/>
        <w:ind w:right="-86"/>
        <w:rPr>
          <w:rFonts w:ascii="Times New Roman" w:hAnsi="Times New Roman"/>
          <w:szCs w:val="24"/>
        </w:rPr>
      </w:pPr>
    </w:p>
    <w:p w14:paraId="506062E6" w14:textId="77777777" w:rsidR="004D64AE" w:rsidRPr="00153228" w:rsidRDefault="004D64AE" w:rsidP="00153228">
      <w:pPr>
        <w:pStyle w:val="Seo"/>
        <w:spacing w:before="0" w:line="360" w:lineRule="auto"/>
        <w:rPr>
          <w:rFonts w:ascii="Times New Roman" w:hAnsi="Times New Roman"/>
          <w:sz w:val="24"/>
          <w:szCs w:val="24"/>
        </w:rPr>
      </w:pPr>
      <w:r w:rsidRPr="00153228">
        <w:rPr>
          <w:rFonts w:ascii="Times New Roman" w:hAnsi="Times New Roman"/>
          <w:sz w:val="24"/>
          <w:szCs w:val="24"/>
        </w:rPr>
        <w:t>outras publicações</w:t>
      </w:r>
    </w:p>
    <w:p w14:paraId="1CBEFB48" w14:textId="77777777" w:rsidR="004D64AE" w:rsidRPr="00153228" w:rsidRDefault="004D64AE" w:rsidP="00153228">
      <w:pPr>
        <w:pStyle w:val="Seo"/>
        <w:spacing w:before="0" w:line="360" w:lineRule="auto"/>
        <w:rPr>
          <w:rFonts w:ascii="Times New Roman" w:hAnsi="Times New Roman"/>
          <w:sz w:val="24"/>
          <w:szCs w:val="24"/>
        </w:rPr>
      </w:pPr>
      <w:r w:rsidRPr="00153228">
        <w:rPr>
          <w:rFonts w:ascii="Times New Roman" w:hAnsi="Times New Roman"/>
          <w:sz w:val="24"/>
          <w:szCs w:val="24"/>
          <w:lang w:eastAsia="pt-B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3AD0398" wp14:editId="3F6F9D4F">
                <wp:simplePos x="0" y="0"/>
                <wp:positionH relativeFrom="margin">
                  <wp:posOffset>3810</wp:posOffset>
                </wp:positionH>
                <wp:positionV relativeFrom="paragraph">
                  <wp:posOffset>76835</wp:posOffset>
                </wp:positionV>
                <wp:extent cx="6076950" cy="635"/>
                <wp:effectExtent l="9525" t="6350" r="9525" b="12065"/>
                <wp:wrapNone/>
                <wp:docPr id="12" name="Conector de Seta Reta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76950" cy="635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B9BEC7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1BDB29" id="Conector de Seta Reta 12" o:spid="_x0000_s1026" type="#_x0000_t32" style="position:absolute;margin-left:.3pt;margin-top:6.05pt;width:478.5pt;height:.0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" strokecolor="#b9bec7" strokeweight="1pt">
                <w10:wrap anchorx="margin"/>
              </v:shape>
            </w:pict>
          </mc:Fallback>
        </mc:AlternateContent>
      </w:r>
    </w:p>
    <w:p w14:paraId="65BAB7F2" w14:textId="616C6448" w:rsidR="004D64AE" w:rsidRPr="00153228" w:rsidRDefault="004D64AE" w:rsidP="00153228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284" w:right="-86" w:hanging="284"/>
        <w:contextualSpacing w:val="0"/>
        <w:jc w:val="both"/>
        <w:rPr>
          <w:rFonts w:ascii="Times New Roman" w:hAnsi="Times New Roman"/>
          <w:szCs w:val="24"/>
        </w:rPr>
      </w:pPr>
      <w:r w:rsidRPr="00153228">
        <w:rPr>
          <w:rFonts w:ascii="Times New Roman" w:hAnsi="Times New Roman"/>
          <w:szCs w:val="24"/>
        </w:rPr>
        <w:t>[título], [Descrição], [Mês e Ano].</w:t>
      </w:r>
    </w:p>
    <w:p w14:paraId="164FFDFE" w14:textId="05B9D368" w:rsidR="00153228" w:rsidRPr="00153228" w:rsidRDefault="00153228" w:rsidP="00153228">
      <w:pPr>
        <w:pStyle w:val="PargrafodaLista"/>
        <w:numPr>
          <w:ilvl w:val="0"/>
          <w:numId w:val="3"/>
        </w:numPr>
        <w:autoSpaceDE w:val="0"/>
        <w:autoSpaceDN w:val="0"/>
        <w:adjustRightInd w:val="0"/>
        <w:spacing w:line="360" w:lineRule="auto"/>
        <w:ind w:left="284" w:right="-86" w:hanging="284"/>
        <w:contextualSpacing w:val="0"/>
        <w:jc w:val="both"/>
        <w:rPr>
          <w:rFonts w:ascii="Times New Roman" w:hAnsi="Times New Roman"/>
          <w:szCs w:val="24"/>
        </w:rPr>
      </w:pPr>
      <w:r w:rsidRPr="00153228">
        <w:rPr>
          <w:rFonts w:ascii="Times New Roman" w:hAnsi="Times New Roman"/>
          <w:szCs w:val="24"/>
        </w:rPr>
        <w:t>[título], [Descrição], [Mês e Ano].</w:t>
      </w:r>
    </w:p>
    <w:sectPr w:rsidR="00153228" w:rsidRPr="00153228" w:rsidSect="00153228">
      <w:headerReference w:type="default" r:id="rId10"/>
      <w:type w:val="continuous"/>
      <w:pgSz w:w="11906" w:h="16838" w:code="9"/>
      <w:pgMar w:top="2269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840463" w14:textId="77777777" w:rsidR="00C66068" w:rsidRDefault="00C66068" w:rsidP="00BB0F21">
      <w:r>
        <w:separator/>
      </w:r>
    </w:p>
  </w:endnote>
  <w:endnote w:type="continuationSeparator" w:id="0">
    <w:p w14:paraId="2D9335BC" w14:textId="77777777" w:rsidR="00C66068" w:rsidRDefault="00C66068" w:rsidP="00BB0F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00000000" w:usb1="E9DFFFFF" w:usb2="0000003F" w:usb3="00000000" w:csb0="003F01FF" w:csb1="00000000"/>
  </w:font>
  <w:font w:name="Century Schoolbook">
    <w:altName w:val="Century Schoolbook"/>
    <w:charset w:val="00"/>
    <w:family w:val="roman"/>
    <w:pitch w:val="variable"/>
    <w:sig w:usb0="00000287" w:usb1="00000000" w:usb2="00000000" w:usb3="00000000" w:csb0="000000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8D5828" w14:textId="77777777" w:rsidR="00C66068" w:rsidRDefault="00C66068" w:rsidP="00BB0F21">
      <w:r>
        <w:separator/>
      </w:r>
    </w:p>
  </w:footnote>
  <w:footnote w:type="continuationSeparator" w:id="0">
    <w:p w14:paraId="34EA1EB4" w14:textId="77777777" w:rsidR="00C66068" w:rsidRDefault="00C66068" w:rsidP="00BB0F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62CA52" w14:textId="096FAA06" w:rsidR="00BB0F21" w:rsidRDefault="0038479A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BDA5D3B" wp14:editId="4AD619AB">
          <wp:simplePos x="0" y="0"/>
          <wp:positionH relativeFrom="page">
            <wp:align>right</wp:align>
          </wp:positionH>
          <wp:positionV relativeFrom="paragraph">
            <wp:posOffset>-448310</wp:posOffset>
          </wp:positionV>
          <wp:extent cx="7553325" cy="10684422"/>
          <wp:effectExtent l="0" t="0" r="0" b="3175"/>
          <wp:wrapNone/>
          <wp:docPr id="1" name="Imagem 1" descr="Padrão do plano de fund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Padrão do plano de fund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3325" cy="1068442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A69D4"/>
    <w:multiLevelType w:val="multilevel"/>
    <w:tmpl w:val="5A5048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3944BC7"/>
    <w:multiLevelType w:val="hybridMultilevel"/>
    <w:tmpl w:val="98465F76"/>
    <w:lvl w:ilvl="0" w:tplc="59CC802C">
      <w:start w:val="1"/>
      <w:numFmt w:val="lowerLetter"/>
      <w:lvlText w:val="%1)"/>
      <w:lvlJc w:val="left"/>
      <w:pPr>
        <w:ind w:left="1070" w:hanging="360"/>
      </w:pPr>
    </w:lvl>
    <w:lvl w:ilvl="1" w:tplc="04160019">
      <w:start w:val="1"/>
      <w:numFmt w:val="lowerLetter"/>
      <w:lvlText w:val="%2."/>
      <w:lvlJc w:val="left"/>
      <w:pPr>
        <w:ind w:left="1790" w:hanging="360"/>
      </w:pPr>
    </w:lvl>
    <w:lvl w:ilvl="2" w:tplc="0416001B">
      <w:start w:val="1"/>
      <w:numFmt w:val="lowerRoman"/>
      <w:lvlText w:val="%3."/>
      <w:lvlJc w:val="right"/>
      <w:pPr>
        <w:ind w:left="2510" w:hanging="180"/>
      </w:pPr>
    </w:lvl>
    <w:lvl w:ilvl="3" w:tplc="0416000F">
      <w:start w:val="1"/>
      <w:numFmt w:val="decimal"/>
      <w:lvlText w:val="%4."/>
      <w:lvlJc w:val="left"/>
      <w:pPr>
        <w:ind w:left="3230" w:hanging="360"/>
      </w:pPr>
    </w:lvl>
    <w:lvl w:ilvl="4" w:tplc="04160019">
      <w:start w:val="1"/>
      <w:numFmt w:val="lowerLetter"/>
      <w:lvlText w:val="%5."/>
      <w:lvlJc w:val="left"/>
      <w:pPr>
        <w:ind w:left="3950" w:hanging="360"/>
      </w:pPr>
    </w:lvl>
    <w:lvl w:ilvl="5" w:tplc="0416001B">
      <w:start w:val="1"/>
      <w:numFmt w:val="lowerRoman"/>
      <w:lvlText w:val="%6."/>
      <w:lvlJc w:val="right"/>
      <w:pPr>
        <w:ind w:left="4670" w:hanging="180"/>
      </w:pPr>
    </w:lvl>
    <w:lvl w:ilvl="6" w:tplc="0416000F">
      <w:start w:val="1"/>
      <w:numFmt w:val="decimal"/>
      <w:lvlText w:val="%7."/>
      <w:lvlJc w:val="left"/>
      <w:pPr>
        <w:ind w:left="5390" w:hanging="360"/>
      </w:pPr>
    </w:lvl>
    <w:lvl w:ilvl="7" w:tplc="04160019">
      <w:start w:val="1"/>
      <w:numFmt w:val="lowerLetter"/>
      <w:lvlText w:val="%8."/>
      <w:lvlJc w:val="left"/>
      <w:pPr>
        <w:ind w:left="6110" w:hanging="360"/>
      </w:pPr>
    </w:lvl>
    <w:lvl w:ilvl="8" w:tplc="0416001B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15B15204"/>
    <w:multiLevelType w:val="hybridMultilevel"/>
    <w:tmpl w:val="502ADE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7539E8"/>
    <w:multiLevelType w:val="multilevel"/>
    <w:tmpl w:val="64EE6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0A791D"/>
    <w:multiLevelType w:val="hybridMultilevel"/>
    <w:tmpl w:val="0C487E98"/>
    <w:lvl w:ilvl="0" w:tplc="0416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D67ADD"/>
    <w:multiLevelType w:val="hybridMultilevel"/>
    <w:tmpl w:val="00EE2A44"/>
    <w:lvl w:ilvl="0" w:tplc="9C724C8C">
      <w:start w:val="1"/>
      <w:numFmt w:val="lowerLetter"/>
      <w:lvlText w:val="%1)"/>
      <w:lvlJc w:val="left"/>
      <w:pPr>
        <w:ind w:left="1070" w:hanging="360"/>
      </w:pPr>
    </w:lvl>
    <w:lvl w:ilvl="1" w:tplc="04160019">
      <w:start w:val="1"/>
      <w:numFmt w:val="lowerLetter"/>
      <w:lvlText w:val="%2."/>
      <w:lvlJc w:val="left"/>
      <w:pPr>
        <w:ind w:left="1790" w:hanging="360"/>
      </w:pPr>
    </w:lvl>
    <w:lvl w:ilvl="2" w:tplc="0416001B">
      <w:start w:val="1"/>
      <w:numFmt w:val="lowerRoman"/>
      <w:lvlText w:val="%3."/>
      <w:lvlJc w:val="right"/>
      <w:pPr>
        <w:ind w:left="2510" w:hanging="180"/>
      </w:pPr>
    </w:lvl>
    <w:lvl w:ilvl="3" w:tplc="0416000F">
      <w:start w:val="1"/>
      <w:numFmt w:val="decimal"/>
      <w:lvlText w:val="%4."/>
      <w:lvlJc w:val="left"/>
      <w:pPr>
        <w:ind w:left="3230" w:hanging="360"/>
      </w:pPr>
    </w:lvl>
    <w:lvl w:ilvl="4" w:tplc="04160019">
      <w:start w:val="1"/>
      <w:numFmt w:val="lowerLetter"/>
      <w:lvlText w:val="%5."/>
      <w:lvlJc w:val="left"/>
      <w:pPr>
        <w:ind w:left="3950" w:hanging="360"/>
      </w:pPr>
    </w:lvl>
    <w:lvl w:ilvl="5" w:tplc="0416001B">
      <w:start w:val="1"/>
      <w:numFmt w:val="lowerRoman"/>
      <w:lvlText w:val="%6."/>
      <w:lvlJc w:val="right"/>
      <w:pPr>
        <w:ind w:left="4670" w:hanging="180"/>
      </w:pPr>
    </w:lvl>
    <w:lvl w:ilvl="6" w:tplc="0416000F">
      <w:start w:val="1"/>
      <w:numFmt w:val="decimal"/>
      <w:lvlText w:val="%7."/>
      <w:lvlJc w:val="left"/>
      <w:pPr>
        <w:ind w:left="5390" w:hanging="360"/>
      </w:pPr>
    </w:lvl>
    <w:lvl w:ilvl="7" w:tplc="04160019">
      <w:start w:val="1"/>
      <w:numFmt w:val="lowerLetter"/>
      <w:lvlText w:val="%8."/>
      <w:lvlJc w:val="left"/>
      <w:pPr>
        <w:ind w:left="6110" w:hanging="360"/>
      </w:pPr>
    </w:lvl>
    <w:lvl w:ilvl="8" w:tplc="0416001B">
      <w:start w:val="1"/>
      <w:numFmt w:val="lowerRoman"/>
      <w:lvlText w:val="%9."/>
      <w:lvlJc w:val="right"/>
      <w:pPr>
        <w:ind w:left="6830" w:hanging="180"/>
      </w:pPr>
    </w:lvl>
  </w:abstractNum>
  <w:abstractNum w:abstractNumId="6" w15:restartNumberingAfterBreak="0">
    <w:nsid w:val="37F73B4B"/>
    <w:multiLevelType w:val="hybridMultilevel"/>
    <w:tmpl w:val="270A299A"/>
    <w:lvl w:ilvl="0" w:tplc="00F076CE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EE5DBA"/>
    <w:multiLevelType w:val="hybridMultilevel"/>
    <w:tmpl w:val="9264AD8A"/>
    <w:lvl w:ilvl="0" w:tplc="41F26106">
      <w:start w:val="1"/>
      <w:numFmt w:val="lowerLetter"/>
      <w:lvlText w:val="%1)"/>
      <w:lvlJc w:val="left"/>
      <w:pPr>
        <w:ind w:left="1070" w:hanging="360"/>
      </w:pPr>
    </w:lvl>
    <w:lvl w:ilvl="1" w:tplc="04160019">
      <w:start w:val="1"/>
      <w:numFmt w:val="lowerLetter"/>
      <w:lvlText w:val="%2."/>
      <w:lvlJc w:val="left"/>
      <w:pPr>
        <w:ind w:left="1790" w:hanging="360"/>
      </w:pPr>
    </w:lvl>
    <w:lvl w:ilvl="2" w:tplc="0416001B">
      <w:start w:val="1"/>
      <w:numFmt w:val="lowerRoman"/>
      <w:lvlText w:val="%3."/>
      <w:lvlJc w:val="right"/>
      <w:pPr>
        <w:ind w:left="2510" w:hanging="180"/>
      </w:pPr>
    </w:lvl>
    <w:lvl w:ilvl="3" w:tplc="0416000F">
      <w:start w:val="1"/>
      <w:numFmt w:val="decimal"/>
      <w:lvlText w:val="%4."/>
      <w:lvlJc w:val="left"/>
      <w:pPr>
        <w:ind w:left="3230" w:hanging="360"/>
      </w:pPr>
    </w:lvl>
    <w:lvl w:ilvl="4" w:tplc="04160019">
      <w:start w:val="1"/>
      <w:numFmt w:val="lowerLetter"/>
      <w:lvlText w:val="%5."/>
      <w:lvlJc w:val="left"/>
      <w:pPr>
        <w:ind w:left="3950" w:hanging="360"/>
      </w:pPr>
    </w:lvl>
    <w:lvl w:ilvl="5" w:tplc="0416001B">
      <w:start w:val="1"/>
      <w:numFmt w:val="lowerRoman"/>
      <w:lvlText w:val="%6."/>
      <w:lvlJc w:val="right"/>
      <w:pPr>
        <w:ind w:left="4670" w:hanging="180"/>
      </w:pPr>
    </w:lvl>
    <w:lvl w:ilvl="6" w:tplc="0416000F">
      <w:start w:val="1"/>
      <w:numFmt w:val="decimal"/>
      <w:lvlText w:val="%7."/>
      <w:lvlJc w:val="left"/>
      <w:pPr>
        <w:ind w:left="5390" w:hanging="360"/>
      </w:pPr>
    </w:lvl>
    <w:lvl w:ilvl="7" w:tplc="04160019">
      <w:start w:val="1"/>
      <w:numFmt w:val="lowerLetter"/>
      <w:lvlText w:val="%8."/>
      <w:lvlJc w:val="left"/>
      <w:pPr>
        <w:ind w:left="6110" w:hanging="360"/>
      </w:pPr>
    </w:lvl>
    <w:lvl w:ilvl="8" w:tplc="0416001B">
      <w:start w:val="1"/>
      <w:numFmt w:val="lowerRoman"/>
      <w:lvlText w:val="%9."/>
      <w:lvlJc w:val="right"/>
      <w:pPr>
        <w:ind w:left="6830" w:hanging="180"/>
      </w:pPr>
    </w:lvl>
  </w:abstractNum>
  <w:abstractNum w:abstractNumId="8" w15:restartNumberingAfterBreak="0">
    <w:nsid w:val="4ADD554B"/>
    <w:multiLevelType w:val="hybridMultilevel"/>
    <w:tmpl w:val="F092D2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4352DD8"/>
    <w:multiLevelType w:val="multilevel"/>
    <w:tmpl w:val="EFFC45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AC165CF"/>
    <w:multiLevelType w:val="hybridMultilevel"/>
    <w:tmpl w:val="0E96028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ADE527D"/>
    <w:multiLevelType w:val="hybridMultilevel"/>
    <w:tmpl w:val="7E0C313E"/>
    <w:lvl w:ilvl="0" w:tplc="8FE0109C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2D30227"/>
    <w:multiLevelType w:val="hybridMultilevel"/>
    <w:tmpl w:val="790AE36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12"/>
  </w:num>
  <w:num w:numId="4">
    <w:abstractNumId w:val="8"/>
  </w:num>
  <w:num w:numId="5">
    <w:abstractNumId w:val="11"/>
  </w:num>
  <w:num w:numId="6">
    <w:abstractNumId w:val="6"/>
  </w:num>
  <w:num w:numId="7">
    <w:abstractNumId w:val="4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105D"/>
    <w:rsid w:val="00014307"/>
    <w:rsid w:val="0004300B"/>
    <w:rsid w:val="00046307"/>
    <w:rsid w:val="000542D4"/>
    <w:rsid w:val="00082709"/>
    <w:rsid w:val="00095609"/>
    <w:rsid w:val="000B5F2C"/>
    <w:rsid w:val="000C09BD"/>
    <w:rsid w:val="000C17D1"/>
    <w:rsid w:val="000C2C7B"/>
    <w:rsid w:val="000C54B6"/>
    <w:rsid w:val="000C5FAF"/>
    <w:rsid w:val="000D7102"/>
    <w:rsid w:val="000E292A"/>
    <w:rsid w:val="000F6E06"/>
    <w:rsid w:val="0010679A"/>
    <w:rsid w:val="001106CE"/>
    <w:rsid w:val="00114677"/>
    <w:rsid w:val="00115CA7"/>
    <w:rsid w:val="00130B0B"/>
    <w:rsid w:val="00131BC5"/>
    <w:rsid w:val="0013644E"/>
    <w:rsid w:val="00143F83"/>
    <w:rsid w:val="00150758"/>
    <w:rsid w:val="00153228"/>
    <w:rsid w:val="00153FDF"/>
    <w:rsid w:val="00154A11"/>
    <w:rsid w:val="001560EF"/>
    <w:rsid w:val="00162745"/>
    <w:rsid w:val="00165A65"/>
    <w:rsid w:val="001670C2"/>
    <w:rsid w:val="00184BA2"/>
    <w:rsid w:val="00185C10"/>
    <w:rsid w:val="0019068D"/>
    <w:rsid w:val="001B01B5"/>
    <w:rsid w:val="001C1CD6"/>
    <w:rsid w:val="001C4556"/>
    <w:rsid w:val="001C4A4F"/>
    <w:rsid w:val="001D5083"/>
    <w:rsid w:val="001D7C89"/>
    <w:rsid w:val="00210580"/>
    <w:rsid w:val="00211146"/>
    <w:rsid w:val="00213645"/>
    <w:rsid w:val="002224F6"/>
    <w:rsid w:val="00232E23"/>
    <w:rsid w:val="00234C62"/>
    <w:rsid w:val="00261542"/>
    <w:rsid w:val="00272EFA"/>
    <w:rsid w:val="002737BE"/>
    <w:rsid w:val="002865BA"/>
    <w:rsid w:val="002901DD"/>
    <w:rsid w:val="002A6182"/>
    <w:rsid w:val="002C45A5"/>
    <w:rsid w:val="002D2819"/>
    <w:rsid w:val="002D668A"/>
    <w:rsid w:val="00310FF4"/>
    <w:rsid w:val="0032105D"/>
    <w:rsid w:val="003346DB"/>
    <w:rsid w:val="00354A4C"/>
    <w:rsid w:val="00354DA5"/>
    <w:rsid w:val="00373E74"/>
    <w:rsid w:val="0038479A"/>
    <w:rsid w:val="00394845"/>
    <w:rsid w:val="00395B03"/>
    <w:rsid w:val="003A00AA"/>
    <w:rsid w:val="003A5848"/>
    <w:rsid w:val="003B365A"/>
    <w:rsid w:val="003B3CFB"/>
    <w:rsid w:val="003C44D3"/>
    <w:rsid w:val="003C79C1"/>
    <w:rsid w:val="003C7E7C"/>
    <w:rsid w:val="003E76A8"/>
    <w:rsid w:val="003F66BC"/>
    <w:rsid w:val="003F69F3"/>
    <w:rsid w:val="00405F7F"/>
    <w:rsid w:val="00416F22"/>
    <w:rsid w:val="004318FB"/>
    <w:rsid w:val="00434088"/>
    <w:rsid w:val="004348F5"/>
    <w:rsid w:val="004579E5"/>
    <w:rsid w:val="004611E6"/>
    <w:rsid w:val="00477819"/>
    <w:rsid w:val="0048204F"/>
    <w:rsid w:val="004821DE"/>
    <w:rsid w:val="00491B62"/>
    <w:rsid w:val="00494246"/>
    <w:rsid w:val="004B5E9A"/>
    <w:rsid w:val="004D64AE"/>
    <w:rsid w:val="004D7FD5"/>
    <w:rsid w:val="004F3751"/>
    <w:rsid w:val="0050622D"/>
    <w:rsid w:val="00517160"/>
    <w:rsid w:val="00537C8E"/>
    <w:rsid w:val="00540E19"/>
    <w:rsid w:val="005413E9"/>
    <w:rsid w:val="005442C6"/>
    <w:rsid w:val="00544A38"/>
    <w:rsid w:val="005521AF"/>
    <w:rsid w:val="00560BB7"/>
    <w:rsid w:val="0056242F"/>
    <w:rsid w:val="00567BB6"/>
    <w:rsid w:val="00583B19"/>
    <w:rsid w:val="005907A7"/>
    <w:rsid w:val="005A1EB0"/>
    <w:rsid w:val="005A1EF5"/>
    <w:rsid w:val="005B7947"/>
    <w:rsid w:val="005C2AAF"/>
    <w:rsid w:val="005D5F77"/>
    <w:rsid w:val="005D6C5C"/>
    <w:rsid w:val="005F2017"/>
    <w:rsid w:val="0061387D"/>
    <w:rsid w:val="0062377F"/>
    <w:rsid w:val="00624616"/>
    <w:rsid w:val="006301F5"/>
    <w:rsid w:val="006330B9"/>
    <w:rsid w:val="00652350"/>
    <w:rsid w:val="0067392A"/>
    <w:rsid w:val="00674314"/>
    <w:rsid w:val="00683399"/>
    <w:rsid w:val="00693B45"/>
    <w:rsid w:val="00697B80"/>
    <w:rsid w:val="006A3324"/>
    <w:rsid w:val="006B095E"/>
    <w:rsid w:val="006E2CF0"/>
    <w:rsid w:val="007043C1"/>
    <w:rsid w:val="00711017"/>
    <w:rsid w:val="00741897"/>
    <w:rsid w:val="007519B1"/>
    <w:rsid w:val="0076311E"/>
    <w:rsid w:val="00767906"/>
    <w:rsid w:val="0077265A"/>
    <w:rsid w:val="0078270C"/>
    <w:rsid w:val="00783288"/>
    <w:rsid w:val="00794026"/>
    <w:rsid w:val="007956C1"/>
    <w:rsid w:val="00795719"/>
    <w:rsid w:val="00796C89"/>
    <w:rsid w:val="00797E15"/>
    <w:rsid w:val="007D1ACC"/>
    <w:rsid w:val="007E015E"/>
    <w:rsid w:val="007E3FE5"/>
    <w:rsid w:val="007E5F3B"/>
    <w:rsid w:val="007E759A"/>
    <w:rsid w:val="007E7FB1"/>
    <w:rsid w:val="00803B51"/>
    <w:rsid w:val="008070D9"/>
    <w:rsid w:val="00810768"/>
    <w:rsid w:val="00810FD5"/>
    <w:rsid w:val="008122BC"/>
    <w:rsid w:val="00814BFE"/>
    <w:rsid w:val="008327FB"/>
    <w:rsid w:val="00853435"/>
    <w:rsid w:val="008665B4"/>
    <w:rsid w:val="00893F95"/>
    <w:rsid w:val="00895ABD"/>
    <w:rsid w:val="008B2894"/>
    <w:rsid w:val="008C0761"/>
    <w:rsid w:val="008C1900"/>
    <w:rsid w:val="008C3931"/>
    <w:rsid w:val="008C5F11"/>
    <w:rsid w:val="008D4961"/>
    <w:rsid w:val="008F3799"/>
    <w:rsid w:val="00903F02"/>
    <w:rsid w:val="00910972"/>
    <w:rsid w:val="009109F3"/>
    <w:rsid w:val="009126B0"/>
    <w:rsid w:val="00913A46"/>
    <w:rsid w:val="00921A15"/>
    <w:rsid w:val="00931F77"/>
    <w:rsid w:val="00932213"/>
    <w:rsid w:val="009350EA"/>
    <w:rsid w:val="009370FE"/>
    <w:rsid w:val="00943D04"/>
    <w:rsid w:val="00961F86"/>
    <w:rsid w:val="00967781"/>
    <w:rsid w:val="00971BCC"/>
    <w:rsid w:val="00972379"/>
    <w:rsid w:val="009A2AC2"/>
    <w:rsid w:val="009B32C1"/>
    <w:rsid w:val="009C7EE7"/>
    <w:rsid w:val="009E358A"/>
    <w:rsid w:val="009E5EDB"/>
    <w:rsid w:val="009F6BD9"/>
    <w:rsid w:val="00A0192E"/>
    <w:rsid w:val="00A05AD4"/>
    <w:rsid w:val="00A11BB8"/>
    <w:rsid w:val="00A12D31"/>
    <w:rsid w:val="00A2002A"/>
    <w:rsid w:val="00A2392D"/>
    <w:rsid w:val="00A40BFB"/>
    <w:rsid w:val="00A428F3"/>
    <w:rsid w:val="00A456D6"/>
    <w:rsid w:val="00A45891"/>
    <w:rsid w:val="00A4793A"/>
    <w:rsid w:val="00A47B05"/>
    <w:rsid w:val="00A5558D"/>
    <w:rsid w:val="00A60A81"/>
    <w:rsid w:val="00A61282"/>
    <w:rsid w:val="00A6340D"/>
    <w:rsid w:val="00A660F3"/>
    <w:rsid w:val="00A969D8"/>
    <w:rsid w:val="00AA52C8"/>
    <w:rsid w:val="00AA5B17"/>
    <w:rsid w:val="00AD09DB"/>
    <w:rsid w:val="00AE1727"/>
    <w:rsid w:val="00AE309D"/>
    <w:rsid w:val="00AE3A8F"/>
    <w:rsid w:val="00AF0C0A"/>
    <w:rsid w:val="00AF3230"/>
    <w:rsid w:val="00AF34A4"/>
    <w:rsid w:val="00AF6361"/>
    <w:rsid w:val="00AF7F8C"/>
    <w:rsid w:val="00B118A4"/>
    <w:rsid w:val="00B22098"/>
    <w:rsid w:val="00B7228D"/>
    <w:rsid w:val="00B77DB9"/>
    <w:rsid w:val="00B81BDD"/>
    <w:rsid w:val="00B872C2"/>
    <w:rsid w:val="00BB0F21"/>
    <w:rsid w:val="00BB1819"/>
    <w:rsid w:val="00BB4B73"/>
    <w:rsid w:val="00BC20AA"/>
    <w:rsid w:val="00BE1725"/>
    <w:rsid w:val="00BE3B24"/>
    <w:rsid w:val="00C01795"/>
    <w:rsid w:val="00C07CD0"/>
    <w:rsid w:val="00C1208C"/>
    <w:rsid w:val="00C138AE"/>
    <w:rsid w:val="00C138CF"/>
    <w:rsid w:val="00C3203A"/>
    <w:rsid w:val="00C34E84"/>
    <w:rsid w:val="00C408B4"/>
    <w:rsid w:val="00C45CA6"/>
    <w:rsid w:val="00C466DD"/>
    <w:rsid w:val="00C46A47"/>
    <w:rsid w:val="00C66068"/>
    <w:rsid w:val="00C74D22"/>
    <w:rsid w:val="00C7607B"/>
    <w:rsid w:val="00C7647D"/>
    <w:rsid w:val="00C94F75"/>
    <w:rsid w:val="00CC2AC6"/>
    <w:rsid w:val="00CC4722"/>
    <w:rsid w:val="00CC5D72"/>
    <w:rsid w:val="00CD455F"/>
    <w:rsid w:val="00CE15FD"/>
    <w:rsid w:val="00CE53B1"/>
    <w:rsid w:val="00CE7ABA"/>
    <w:rsid w:val="00CF2141"/>
    <w:rsid w:val="00D007FB"/>
    <w:rsid w:val="00D3023B"/>
    <w:rsid w:val="00D520FF"/>
    <w:rsid w:val="00D53E9E"/>
    <w:rsid w:val="00D56AAE"/>
    <w:rsid w:val="00D56C58"/>
    <w:rsid w:val="00D6160F"/>
    <w:rsid w:val="00D61935"/>
    <w:rsid w:val="00D7224A"/>
    <w:rsid w:val="00D828B2"/>
    <w:rsid w:val="00D870E5"/>
    <w:rsid w:val="00D87676"/>
    <w:rsid w:val="00DA00B2"/>
    <w:rsid w:val="00DB0660"/>
    <w:rsid w:val="00DB17A7"/>
    <w:rsid w:val="00DD3283"/>
    <w:rsid w:val="00DE00DE"/>
    <w:rsid w:val="00DE7FED"/>
    <w:rsid w:val="00DF1923"/>
    <w:rsid w:val="00E1461B"/>
    <w:rsid w:val="00E147EF"/>
    <w:rsid w:val="00E352A3"/>
    <w:rsid w:val="00E4134F"/>
    <w:rsid w:val="00E950F6"/>
    <w:rsid w:val="00EA5E16"/>
    <w:rsid w:val="00EB0F55"/>
    <w:rsid w:val="00EC2947"/>
    <w:rsid w:val="00ED1436"/>
    <w:rsid w:val="00EE4AE6"/>
    <w:rsid w:val="00EE74BF"/>
    <w:rsid w:val="00EF47A1"/>
    <w:rsid w:val="00EF4F90"/>
    <w:rsid w:val="00F01765"/>
    <w:rsid w:val="00F01878"/>
    <w:rsid w:val="00F119B9"/>
    <w:rsid w:val="00F20B19"/>
    <w:rsid w:val="00F32DEF"/>
    <w:rsid w:val="00F35F4C"/>
    <w:rsid w:val="00F3718C"/>
    <w:rsid w:val="00F374BF"/>
    <w:rsid w:val="00F52498"/>
    <w:rsid w:val="00F54361"/>
    <w:rsid w:val="00F73E76"/>
    <w:rsid w:val="00F90F8D"/>
    <w:rsid w:val="00FA017C"/>
    <w:rsid w:val="00FC6FF2"/>
    <w:rsid w:val="00FC71F4"/>
    <w:rsid w:val="00FC7AA5"/>
    <w:rsid w:val="00FF21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07AD1A30"/>
  <w15:chartTrackingRefBased/>
  <w15:docId w15:val="{BD3EEE9A-F601-4F32-BBCD-35269F469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2105D"/>
    <w:pPr>
      <w:spacing w:after="0" w:line="240" w:lineRule="auto"/>
    </w:pPr>
    <w:rPr>
      <w:rFonts w:ascii="Arial" w:eastAsia="Times New Roman" w:hAnsi="Arial" w:cs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BB0F21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BB0F21"/>
  </w:style>
  <w:style w:type="paragraph" w:styleId="Rodap">
    <w:name w:val="footer"/>
    <w:basedOn w:val="Normal"/>
    <w:link w:val="RodapChar"/>
    <w:uiPriority w:val="99"/>
    <w:unhideWhenUsed/>
    <w:rsid w:val="00BB0F21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BB0F21"/>
  </w:style>
  <w:style w:type="paragraph" w:styleId="Textodebalo">
    <w:name w:val="Balloon Text"/>
    <w:basedOn w:val="Normal"/>
    <w:link w:val="TextodebaloChar"/>
    <w:uiPriority w:val="99"/>
    <w:semiHidden/>
    <w:unhideWhenUsed/>
    <w:rsid w:val="008C5F11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C5F11"/>
    <w:rPr>
      <w:rFonts w:ascii="Segoe UI" w:hAnsi="Segoe UI" w:cs="Segoe UI"/>
      <w:sz w:val="18"/>
      <w:szCs w:val="18"/>
    </w:rPr>
  </w:style>
  <w:style w:type="table" w:styleId="Tabelacomgrade">
    <w:name w:val="Table Grid"/>
    <w:basedOn w:val="Tabelanormal"/>
    <w:uiPriority w:val="39"/>
    <w:rsid w:val="0032105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cuodecorpodetexto3">
    <w:name w:val="Body Text Indent 3"/>
    <w:basedOn w:val="Normal"/>
    <w:link w:val="Recuodecorpodetexto3Char"/>
    <w:rsid w:val="0032105D"/>
    <w:pPr>
      <w:ind w:firstLine="1416"/>
      <w:jc w:val="both"/>
    </w:pPr>
    <w:rPr>
      <w:rFonts w:ascii="Times New Roman" w:hAnsi="Times New Roman"/>
      <w:szCs w:val="24"/>
    </w:rPr>
  </w:style>
  <w:style w:type="character" w:customStyle="1" w:styleId="Recuodecorpodetexto3Char">
    <w:name w:val="Recuo de corpo de texto 3 Char"/>
    <w:basedOn w:val="Fontepargpadro"/>
    <w:link w:val="Recuodecorpodetexto3"/>
    <w:rsid w:val="0032105D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NormalWeb">
    <w:name w:val="Normal (Web)"/>
    <w:basedOn w:val="Normal"/>
    <w:uiPriority w:val="99"/>
    <w:rsid w:val="0032105D"/>
    <w:pPr>
      <w:spacing w:before="100" w:beforeAutospacing="1" w:after="100" w:afterAutospacing="1"/>
    </w:pPr>
    <w:rPr>
      <w:rFonts w:ascii="Arial Unicode MS" w:eastAsia="Arial Unicode MS" w:hAnsi="Arial Unicode MS" w:cs="Arial Unicode MS"/>
      <w:szCs w:val="24"/>
    </w:rPr>
  </w:style>
  <w:style w:type="character" w:styleId="Hyperlink">
    <w:name w:val="Hyperlink"/>
    <w:basedOn w:val="Fontepargpadro"/>
    <w:uiPriority w:val="99"/>
    <w:unhideWhenUsed/>
    <w:rsid w:val="0032105D"/>
    <w:rPr>
      <w:color w:val="0563C1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4D64AE"/>
    <w:pPr>
      <w:ind w:left="720"/>
      <w:contextualSpacing/>
    </w:pPr>
  </w:style>
  <w:style w:type="paragraph" w:customStyle="1" w:styleId="Seo">
    <w:name w:val="Seção"/>
    <w:basedOn w:val="Normal"/>
    <w:uiPriority w:val="2"/>
    <w:qFormat/>
    <w:rsid w:val="004D64AE"/>
    <w:pPr>
      <w:spacing w:before="200"/>
      <w:contextualSpacing/>
    </w:pPr>
    <w:rPr>
      <w:rFonts w:ascii="Century Schoolbook" w:hAnsi="Century Schoolbook"/>
      <w:caps/>
      <w:noProof/>
      <w:color w:val="575F6D"/>
      <w:spacing w:val="10"/>
      <w:sz w:val="20"/>
      <w:lang w:eastAsia="en-US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FC6FF2"/>
    <w:rPr>
      <w:color w:val="605E5C"/>
      <w:shd w:val="clear" w:color="auto" w:fill="E1DFDD"/>
    </w:rPr>
  </w:style>
  <w:style w:type="table" w:customStyle="1" w:styleId="TableNormal">
    <w:name w:val="Table Normal"/>
    <w:uiPriority w:val="2"/>
    <w:semiHidden/>
    <w:unhideWhenUsed/>
    <w:qFormat/>
    <w:rsid w:val="0013644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13644E"/>
    <w:pPr>
      <w:widowControl w:val="0"/>
      <w:autoSpaceDE w:val="0"/>
      <w:autoSpaceDN w:val="0"/>
      <w:ind w:left="869"/>
    </w:pPr>
    <w:rPr>
      <w:rFonts w:eastAsia="Arial" w:cs="Arial"/>
      <w:sz w:val="22"/>
      <w:szCs w:val="22"/>
      <w:lang w:val="pt-PT" w:eastAsia="en-US"/>
    </w:rPr>
  </w:style>
  <w:style w:type="character" w:styleId="MenoPendente">
    <w:name w:val="Unresolved Mention"/>
    <w:basedOn w:val="Fontepargpadro"/>
    <w:uiPriority w:val="99"/>
    <w:semiHidden/>
    <w:unhideWhenUsed/>
    <w:rsid w:val="00853435"/>
    <w:rPr>
      <w:color w:val="605E5C"/>
      <w:shd w:val="clear" w:color="auto" w:fill="E1DFDD"/>
    </w:rPr>
  </w:style>
  <w:style w:type="character" w:customStyle="1" w:styleId="DefaultFontHxMailStyle">
    <w:name w:val="Default Font HxMail Style"/>
    <w:basedOn w:val="Fontepargpadro"/>
    <w:rsid w:val="00903F02"/>
    <w:rPr>
      <w:rFonts w:ascii="Trebuchet MS" w:hAnsi="Trebuchet MS" w:hint="default"/>
      <w:b w:val="0"/>
      <w:bCs w:val="0"/>
      <w:i w:val="0"/>
      <w:iCs w:val="0"/>
      <w:strike w:val="0"/>
      <w:dstrike w:val="0"/>
      <w:color w:val="auto"/>
      <w:u w:val="none"/>
      <w:effect w:val="none"/>
    </w:rPr>
  </w:style>
  <w:style w:type="character" w:customStyle="1" w:styleId="apple-converted-space">
    <w:name w:val="apple-converted-space"/>
    <w:basedOn w:val="Fontepargpadro"/>
    <w:rsid w:val="00394845"/>
  </w:style>
  <w:style w:type="character" w:customStyle="1" w:styleId="contentpasted0">
    <w:name w:val="contentpasted0"/>
    <w:basedOn w:val="Fontepargpadro"/>
    <w:rsid w:val="00210580"/>
  </w:style>
  <w:style w:type="character" w:styleId="Refdecomentrio">
    <w:name w:val="annotation reference"/>
    <w:basedOn w:val="Fontepargpadro"/>
    <w:uiPriority w:val="99"/>
    <w:semiHidden/>
    <w:unhideWhenUsed/>
    <w:rsid w:val="005442C6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442C6"/>
    <w:rPr>
      <w:sz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442C6"/>
    <w:rPr>
      <w:rFonts w:ascii="Arial" w:eastAsia="Times New Roman" w:hAnsi="Arial" w:cs="Times New Roman"/>
      <w:sz w:val="20"/>
      <w:szCs w:val="20"/>
      <w:lang w:eastAsia="pt-BR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442C6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442C6"/>
    <w:rPr>
      <w:rFonts w:ascii="Arial" w:eastAsia="Times New Roman" w:hAnsi="Arial" w:cs="Times New Roman"/>
      <w:b/>
      <w:bCs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64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78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9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0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6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66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94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8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2D40CC966087F74EB3E74B6F88FB4194" ma:contentTypeVersion="13" ma:contentTypeDescription="Crie um novo documento." ma:contentTypeScope="" ma:versionID="e724f60446f8066da14ab7f062358d28">
  <xsd:schema xmlns:xsd="http://www.w3.org/2001/XMLSchema" xmlns:xs="http://www.w3.org/2001/XMLSchema" xmlns:p="http://schemas.microsoft.com/office/2006/metadata/properties" xmlns:ns2="abded729-a299-4b2b-9726-f8b60fc909d1" xmlns:ns3="75cfd8b4-5d33-4379-8e07-551433a81d9a" targetNamespace="http://schemas.microsoft.com/office/2006/metadata/properties" ma:root="true" ma:fieldsID="4f0f23bcdeb9be58d1dcf6c7c0877612" ns2:_="" ns3:_="">
    <xsd:import namespace="abded729-a299-4b2b-9726-f8b60fc909d1"/>
    <xsd:import namespace="75cfd8b4-5d33-4379-8e07-551433a81d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bded729-a299-4b2b-9726-f8b60fc909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5" nillable="true" ma:displayName="MediaServiceBillingMetadata" ma:hidden="true" ma:internalName="MediaServiceBillingMetadata" ma:readOnly="true">
      <xsd:simpleType>
        <xsd:restriction base="dms:Note"/>
      </xsd:simpleType>
    </xsd:element>
    <xsd:element name="lcf76f155ced4ddcb4097134ff3c332f" ma:index="17" nillable="true" ma:taxonomy="true" ma:internalName="lcf76f155ced4ddcb4097134ff3c332f" ma:taxonomyFieldName="MediaServiceImageTags" ma:displayName="Marcações de imagem" ma:readOnly="false" ma:fieldId="{5cf76f15-5ced-4ddc-b409-7134ff3c332f}" ma:taxonomyMulti="true" ma:sspId="1b5dd754-ad6f-4ffa-a63d-d445ce51bdc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cfd8b4-5d33-4379-8e07-551433a81d9a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7f7c85b-47a5-4058-b81c-48653288d2ac}" ma:internalName="TaxCatchAll" ma:showField="CatchAllData" ma:web="75cfd8b4-5d33-4379-8e07-551433a81d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bded729-a299-4b2b-9726-f8b60fc909d1">
      <Terms xmlns="http://schemas.microsoft.com/office/infopath/2007/PartnerControls"/>
    </lcf76f155ced4ddcb4097134ff3c332f>
    <TaxCatchAll xmlns="75cfd8b4-5d33-4379-8e07-551433a81d9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F61F3F0-66D8-4D2A-925D-44DD7F7CF94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bded729-a299-4b2b-9726-f8b60fc909d1"/>
    <ds:schemaRef ds:uri="75cfd8b4-5d33-4379-8e07-551433a81d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0B505B9-7A1E-4765-BCB9-240248ACEDF6}">
  <ds:schemaRefs>
    <ds:schemaRef ds:uri="http://schemas.microsoft.com/office/2006/metadata/properties"/>
    <ds:schemaRef ds:uri="http://schemas.microsoft.com/office/infopath/2007/PartnerControls"/>
    <ds:schemaRef ds:uri="abded729-a299-4b2b-9726-f8b60fc909d1"/>
    <ds:schemaRef ds:uri="75cfd8b4-5d33-4379-8e07-551433a81d9a"/>
  </ds:schemaRefs>
</ds:datastoreItem>
</file>

<file path=customXml/itemProps3.xml><?xml version="1.0" encoding="utf-8"?>
<ds:datastoreItem xmlns:ds="http://schemas.openxmlformats.org/officeDocument/2006/customXml" ds:itemID="{64887AFB-D5C6-43A4-87B4-A469C929EAD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879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Claudiane Xavier de Carvalho</dc:creator>
  <cp:keywords/>
  <dc:description/>
  <cp:lastModifiedBy>Claudiane Xavier de Carvalho</cp:lastModifiedBy>
  <cp:revision>2</cp:revision>
  <cp:lastPrinted>2023-02-13T17:26:00Z</cp:lastPrinted>
  <dcterms:created xsi:type="dcterms:W3CDTF">2026-01-28T18:46:00Z</dcterms:created>
  <dcterms:modified xsi:type="dcterms:W3CDTF">2026-01-28T18:46:00Z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0x0101002D40CC966087F74EB3E74B6F88FB4194</vt:lpwstr>
  </property>
  <property fmtid="{D5CDD505-2E9C-101B-9397-08002B2CF9AE}" pid="3" name="Order">
    <vt:r8>6187000</vt:r8>
  </property>
  <property fmtid="{D5CDD505-2E9C-101B-9397-08002B2CF9AE}" pid="4" name="MediaServiceImageTags">
    <vt:lpwstr/>
  </property>
</Properties>
</file>